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B3BE" w14:textId="77777777" w:rsidR="001C372C" w:rsidRPr="006C1158" w:rsidRDefault="006A06DD">
      <w:pPr>
        <w:rPr>
          <w:rFonts w:ascii="Arial" w:hAnsi="Arial" w:cs="Arial"/>
          <w:sz w:val="24"/>
          <w:szCs w:val="24"/>
        </w:rPr>
      </w:pPr>
      <w:r w:rsidRPr="006C1158">
        <w:rPr>
          <w:rFonts w:ascii="News Gothic MT" w:hAnsi="News Gothic MT" w:cs="Arial"/>
          <w:b/>
          <w:bCs/>
          <w:sz w:val="24"/>
          <w:szCs w:val="24"/>
        </w:rPr>
        <w:t xml:space="preserve">Architecture </w:t>
      </w:r>
      <w:r w:rsidR="00832850" w:rsidRPr="006C1158">
        <w:rPr>
          <w:rFonts w:ascii="News Gothic MT" w:hAnsi="News Gothic MT" w:cs="Arial"/>
          <w:b/>
          <w:bCs/>
          <w:sz w:val="24"/>
          <w:szCs w:val="24"/>
        </w:rPr>
        <w:t>P</w:t>
      </w:r>
      <w:r w:rsidR="006C1158" w:rsidRPr="006C1158">
        <w:rPr>
          <w:rFonts w:ascii="News Gothic MT" w:hAnsi="News Gothic MT" w:cs="Arial"/>
          <w:b/>
          <w:bCs/>
          <w:sz w:val="24"/>
          <w:szCs w:val="24"/>
        </w:rPr>
        <w:t>roject</w:t>
      </w:r>
      <w:r w:rsidR="00832850" w:rsidRPr="006C1158">
        <w:rPr>
          <w:rFonts w:ascii="News Gothic MT" w:hAnsi="News Gothic MT" w:cs="Arial"/>
          <w:b/>
          <w:bCs/>
          <w:sz w:val="24"/>
          <w:szCs w:val="24"/>
        </w:rPr>
        <w:t xml:space="preserve"> </w:t>
      </w:r>
      <w:r w:rsidR="00832850" w:rsidRPr="006C1158">
        <w:rPr>
          <w:rFonts w:ascii="News Gothic MT" w:hAnsi="News Gothic MT" w:cs="Arial"/>
          <w:b/>
          <w:bCs/>
          <w:smallCaps/>
          <w:sz w:val="24"/>
          <w:szCs w:val="24"/>
        </w:rPr>
        <w:t>Evaluation Rubric</w:t>
      </w:r>
      <w:r w:rsidR="00832850" w:rsidRPr="006C1158">
        <w:rPr>
          <w:rFonts w:ascii="Arial" w:hAnsi="Arial" w:cs="Arial"/>
          <w:b/>
          <w:bCs/>
          <w:sz w:val="24"/>
          <w:szCs w:val="24"/>
        </w:rPr>
        <w:t xml:space="preserve">   </w:t>
      </w:r>
      <w:r w:rsidR="00832850" w:rsidRPr="006C1158">
        <w:rPr>
          <w:rFonts w:ascii="Arial" w:hAnsi="Arial" w:cs="Arial"/>
          <w:b/>
          <w:bCs/>
          <w:sz w:val="24"/>
          <w:szCs w:val="24"/>
        </w:rPr>
        <w:tab/>
      </w:r>
      <w:r w:rsidR="00832850" w:rsidRPr="006C1158"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="001C372C" w:rsidRPr="006C1158">
        <w:rPr>
          <w:rFonts w:ascii="Arial" w:hAnsi="Arial" w:cs="Arial"/>
          <w:b/>
          <w:bCs/>
          <w:sz w:val="24"/>
          <w:szCs w:val="24"/>
        </w:rPr>
        <w:tab/>
      </w:r>
      <w:r w:rsidR="001C372C" w:rsidRPr="006C1158">
        <w:rPr>
          <w:rFonts w:ascii="Arial" w:hAnsi="Arial" w:cs="Arial"/>
          <w:b/>
          <w:bCs/>
          <w:sz w:val="24"/>
          <w:szCs w:val="24"/>
        </w:rPr>
        <w:tab/>
      </w:r>
      <w:r w:rsidR="001C372C" w:rsidRPr="006C1158">
        <w:rPr>
          <w:rFonts w:ascii="Arial" w:hAnsi="Arial" w:cs="Arial"/>
          <w:b/>
          <w:bCs/>
          <w:sz w:val="24"/>
          <w:szCs w:val="24"/>
        </w:rPr>
        <w:tab/>
      </w:r>
      <w:r w:rsidR="001C372C" w:rsidRPr="006C1158">
        <w:rPr>
          <w:rFonts w:ascii="Arial" w:hAnsi="Arial" w:cs="Arial"/>
          <w:b/>
          <w:bCs/>
          <w:sz w:val="24"/>
          <w:szCs w:val="24"/>
        </w:rPr>
        <w:tab/>
      </w:r>
      <w:r w:rsidR="001C372C" w:rsidRPr="006C1158">
        <w:rPr>
          <w:rFonts w:ascii="Arial" w:hAnsi="Arial" w:cs="Arial"/>
          <w:b/>
          <w:bCs/>
          <w:sz w:val="24"/>
          <w:szCs w:val="24"/>
        </w:rPr>
        <w:tab/>
      </w:r>
      <w:r w:rsidR="001C372C" w:rsidRPr="006C1158">
        <w:rPr>
          <w:rFonts w:ascii="Arial" w:hAnsi="Arial" w:cs="Arial"/>
          <w:b/>
          <w:bCs/>
          <w:sz w:val="24"/>
          <w:szCs w:val="24"/>
        </w:rPr>
        <w:tab/>
      </w:r>
      <w:r w:rsidR="001C372C" w:rsidRPr="006C1158">
        <w:rPr>
          <w:rFonts w:ascii="Arial" w:hAnsi="Arial" w:cs="Arial"/>
          <w:b/>
          <w:bCs/>
          <w:sz w:val="24"/>
          <w:szCs w:val="24"/>
        </w:rPr>
        <w:tab/>
      </w:r>
      <w:r w:rsidR="001C372C" w:rsidRPr="006C1158">
        <w:rPr>
          <w:rFonts w:ascii="Arial" w:hAnsi="Arial" w:cs="Arial"/>
          <w:b/>
          <w:bCs/>
          <w:sz w:val="24"/>
          <w:szCs w:val="24"/>
        </w:rPr>
        <w:tab/>
      </w:r>
      <w:r w:rsidR="006C1158" w:rsidRPr="006C1158">
        <w:rPr>
          <w:rFonts w:ascii="News Gothic MT" w:hAnsi="News Gothic MT" w:cs="Arial"/>
          <w:b/>
          <w:bCs/>
          <w:sz w:val="24"/>
          <w:szCs w:val="24"/>
        </w:rPr>
        <w:t xml:space="preserve">        </w:t>
      </w:r>
      <w:r w:rsidR="00C541C7" w:rsidRPr="006C1158">
        <w:rPr>
          <w:rFonts w:ascii="News Gothic MT" w:hAnsi="News Gothic MT" w:cs="Arial"/>
          <w:b/>
          <w:bCs/>
          <w:sz w:val="24"/>
          <w:szCs w:val="24"/>
        </w:rPr>
        <w:t>/200</w:t>
      </w:r>
      <w:r w:rsidR="001A1631" w:rsidRPr="006C1158">
        <w:rPr>
          <w:rFonts w:ascii="Arial" w:hAnsi="Arial" w:cs="Arial"/>
          <w:sz w:val="24"/>
          <w:szCs w:val="24"/>
        </w:rPr>
        <w:t xml:space="preserve">   </w:t>
      </w:r>
    </w:p>
    <w:p w14:paraId="4DD854D7" w14:textId="77777777" w:rsidR="001072E0" w:rsidRPr="006C1158" w:rsidRDefault="001A1631">
      <w:pPr>
        <w:rPr>
          <w:rFonts w:ascii="News Gothic MT" w:hAnsi="News Gothic MT" w:cs="Arial"/>
          <w:sz w:val="24"/>
          <w:szCs w:val="24"/>
        </w:rPr>
      </w:pPr>
      <w:r w:rsidRPr="006C1158">
        <w:rPr>
          <w:rFonts w:ascii="News Gothic MT" w:hAnsi="News Gothic MT" w:cs="Arial"/>
          <w:b/>
          <w:bCs/>
          <w:sz w:val="24"/>
          <w:szCs w:val="24"/>
        </w:rPr>
        <w:t>TEAM</w:t>
      </w:r>
      <w:r w:rsidR="00CA0052" w:rsidRPr="006C1158">
        <w:rPr>
          <w:rFonts w:ascii="News Gothic MT" w:hAnsi="News Gothic MT" w:cs="Arial"/>
          <w:b/>
          <w:bCs/>
          <w:sz w:val="24"/>
          <w:szCs w:val="24"/>
        </w:rPr>
        <w:t xml:space="preserve">: </w:t>
      </w:r>
      <w:r w:rsidRPr="006C1158">
        <w:rPr>
          <w:rFonts w:ascii="News Gothic MT" w:hAnsi="News Gothic MT" w:cs="Arial"/>
          <w:b/>
          <w:bCs/>
          <w:sz w:val="24"/>
          <w:szCs w:val="24"/>
        </w:rPr>
        <w:softHyphen/>
        <w:t>_______________</w:t>
      </w:r>
      <w:r w:rsidR="001C372C" w:rsidRPr="006C1158">
        <w:rPr>
          <w:rFonts w:ascii="News Gothic MT" w:hAnsi="News Gothic MT" w:cs="Arial"/>
          <w:b/>
          <w:bCs/>
          <w:sz w:val="24"/>
          <w:szCs w:val="24"/>
        </w:rPr>
        <w:t>_____________________</w:t>
      </w:r>
      <w:r w:rsidR="00880A02" w:rsidRPr="006C1158">
        <w:rPr>
          <w:rFonts w:ascii="News Gothic MT" w:hAnsi="News Gothic MT" w:cs="Arial"/>
          <w:b/>
          <w:bCs/>
          <w:sz w:val="24"/>
          <w:szCs w:val="24"/>
        </w:rPr>
        <w:t>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2227"/>
        <w:gridCol w:w="2214"/>
        <w:gridCol w:w="2557"/>
        <w:gridCol w:w="1695"/>
        <w:gridCol w:w="2392"/>
        <w:gridCol w:w="2841"/>
      </w:tblGrid>
      <w:tr w:rsidR="002359B4" w:rsidRPr="00744D1A" w14:paraId="26DD81EB" w14:textId="77777777" w:rsidTr="006C1158">
        <w:tc>
          <w:tcPr>
            <w:tcW w:w="0" w:type="auto"/>
            <w:shd w:val="clear" w:color="auto" w:fill="321674"/>
          </w:tcPr>
          <w:p w14:paraId="7F3BAD9E" w14:textId="77777777" w:rsidR="00CA0052" w:rsidRPr="00744D1A" w:rsidRDefault="00CA0052" w:rsidP="00FD09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321674"/>
          </w:tcPr>
          <w:p w14:paraId="2F808DB8" w14:textId="77777777" w:rsidR="00CA0052" w:rsidRPr="006C1158" w:rsidRDefault="00CA0052" w:rsidP="00FD09A9">
            <w:pPr>
              <w:spacing w:after="0" w:line="240" w:lineRule="auto"/>
              <w:rPr>
                <w:rFonts w:ascii="News Gothic MT" w:hAnsi="News Gothic MT" w:cs="Arial"/>
                <w:b/>
                <w:sz w:val="20"/>
                <w:szCs w:val="20"/>
              </w:rPr>
            </w:pPr>
            <w:r w:rsidRPr="006C1158">
              <w:rPr>
                <w:rFonts w:ascii="News Gothic MT" w:hAnsi="News Gothic MT" w:cs="Arial"/>
                <w:b/>
                <w:sz w:val="20"/>
                <w:szCs w:val="20"/>
              </w:rPr>
              <w:t>Site Plan</w:t>
            </w:r>
          </w:p>
        </w:tc>
        <w:tc>
          <w:tcPr>
            <w:tcW w:w="2250" w:type="dxa"/>
            <w:shd w:val="clear" w:color="auto" w:fill="321674"/>
          </w:tcPr>
          <w:p w14:paraId="71C9A77A" w14:textId="77777777" w:rsidR="00CA0052" w:rsidRPr="006C1158" w:rsidRDefault="00CA0052" w:rsidP="00FD09A9">
            <w:pPr>
              <w:spacing w:after="0" w:line="240" w:lineRule="auto"/>
              <w:rPr>
                <w:rFonts w:ascii="News Gothic MT" w:hAnsi="News Gothic MT" w:cs="Arial"/>
                <w:b/>
                <w:sz w:val="20"/>
                <w:szCs w:val="20"/>
              </w:rPr>
            </w:pPr>
            <w:r w:rsidRPr="006C1158">
              <w:rPr>
                <w:rFonts w:ascii="News Gothic MT" w:hAnsi="News Gothic MT" w:cs="Arial"/>
                <w:b/>
                <w:sz w:val="20"/>
                <w:szCs w:val="20"/>
              </w:rPr>
              <w:t>Floor Plan</w:t>
            </w:r>
          </w:p>
        </w:tc>
        <w:tc>
          <w:tcPr>
            <w:tcW w:w="2610" w:type="dxa"/>
            <w:shd w:val="clear" w:color="auto" w:fill="321674"/>
          </w:tcPr>
          <w:p w14:paraId="602AF924" w14:textId="77777777" w:rsidR="00CA0052" w:rsidRPr="006C1158" w:rsidRDefault="00CA0052" w:rsidP="00FD09A9">
            <w:pPr>
              <w:spacing w:after="0" w:line="240" w:lineRule="auto"/>
              <w:rPr>
                <w:rFonts w:ascii="News Gothic MT" w:hAnsi="News Gothic MT" w:cs="Arial"/>
                <w:b/>
                <w:sz w:val="20"/>
                <w:szCs w:val="20"/>
              </w:rPr>
            </w:pPr>
            <w:r w:rsidRPr="006C1158">
              <w:rPr>
                <w:rFonts w:ascii="News Gothic MT" w:hAnsi="News Gothic MT" w:cs="Arial"/>
                <w:b/>
                <w:sz w:val="20"/>
                <w:szCs w:val="20"/>
              </w:rPr>
              <w:t>Model</w:t>
            </w:r>
          </w:p>
        </w:tc>
        <w:tc>
          <w:tcPr>
            <w:tcW w:w="1710" w:type="dxa"/>
            <w:shd w:val="clear" w:color="auto" w:fill="321674"/>
          </w:tcPr>
          <w:p w14:paraId="6BA4C3CD" w14:textId="77777777" w:rsidR="00CA0052" w:rsidRPr="006C1158" w:rsidRDefault="00CA0052" w:rsidP="00FD09A9">
            <w:pPr>
              <w:spacing w:after="0" w:line="240" w:lineRule="auto"/>
              <w:rPr>
                <w:rFonts w:ascii="News Gothic MT" w:hAnsi="News Gothic MT" w:cs="Arial"/>
                <w:b/>
                <w:sz w:val="20"/>
                <w:szCs w:val="20"/>
              </w:rPr>
            </w:pPr>
            <w:r w:rsidRPr="006C1158">
              <w:rPr>
                <w:rFonts w:ascii="News Gothic MT" w:hAnsi="News Gothic MT" w:cs="Arial"/>
                <w:b/>
                <w:sz w:val="20"/>
                <w:szCs w:val="20"/>
              </w:rPr>
              <w:t>Cost Estimate</w:t>
            </w:r>
          </w:p>
        </w:tc>
        <w:tc>
          <w:tcPr>
            <w:tcW w:w="2430" w:type="dxa"/>
            <w:shd w:val="clear" w:color="auto" w:fill="321674"/>
          </w:tcPr>
          <w:p w14:paraId="2AF874A1" w14:textId="77777777" w:rsidR="00CA0052" w:rsidRPr="006C1158" w:rsidRDefault="00CA0052" w:rsidP="00FD09A9">
            <w:pPr>
              <w:spacing w:after="0" w:line="240" w:lineRule="auto"/>
              <w:rPr>
                <w:rFonts w:ascii="News Gothic MT" w:hAnsi="News Gothic MT" w:cs="Arial"/>
                <w:b/>
                <w:sz w:val="20"/>
                <w:szCs w:val="20"/>
              </w:rPr>
            </w:pPr>
            <w:r w:rsidRPr="006C1158">
              <w:rPr>
                <w:rFonts w:ascii="News Gothic MT" w:hAnsi="News Gothic MT" w:cs="Arial"/>
                <w:b/>
                <w:sz w:val="20"/>
                <w:szCs w:val="20"/>
              </w:rPr>
              <w:t>Proposal</w:t>
            </w:r>
          </w:p>
        </w:tc>
        <w:tc>
          <w:tcPr>
            <w:tcW w:w="2898" w:type="dxa"/>
            <w:shd w:val="clear" w:color="auto" w:fill="321674"/>
          </w:tcPr>
          <w:p w14:paraId="189F005C" w14:textId="77777777" w:rsidR="00CA0052" w:rsidRPr="006C1158" w:rsidRDefault="00974665" w:rsidP="00FD09A9">
            <w:pPr>
              <w:spacing w:after="0" w:line="240" w:lineRule="auto"/>
              <w:rPr>
                <w:rFonts w:ascii="News Gothic MT" w:hAnsi="News Gothic MT" w:cs="Arial"/>
                <w:b/>
                <w:sz w:val="20"/>
                <w:szCs w:val="20"/>
              </w:rPr>
            </w:pPr>
            <w:r w:rsidRPr="006C1158">
              <w:rPr>
                <w:rFonts w:ascii="News Gothic MT" w:hAnsi="News Gothic MT" w:cs="Arial"/>
                <w:b/>
                <w:sz w:val="20"/>
                <w:szCs w:val="20"/>
              </w:rPr>
              <w:t>Design File</w:t>
            </w:r>
          </w:p>
        </w:tc>
      </w:tr>
      <w:tr w:rsidR="002359B4" w:rsidRPr="00744D1A" w14:paraId="7A7E50A5" w14:textId="77777777" w:rsidTr="006C1158">
        <w:trPr>
          <w:cantSplit/>
          <w:trHeight w:val="3329"/>
        </w:trPr>
        <w:tc>
          <w:tcPr>
            <w:tcW w:w="0" w:type="auto"/>
            <w:shd w:val="clear" w:color="auto" w:fill="321674"/>
            <w:textDirection w:val="btLr"/>
          </w:tcPr>
          <w:p w14:paraId="1ACDEC90" w14:textId="77777777" w:rsidR="00CA0052" w:rsidRPr="006C1158" w:rsidRDefault="00CA0052" w:rsidP="00FD09A9">
            <w:pPr>
              <w:spacing w:after="0" w:line="240" w:lineRule="auto"/>
              <w:ind w:left="113" w:right="113"/>
              <w:rPr>
                <w:rFonts w:ascii="News Gothic MT" w:hAnsi="News Gothic MT" w:cs="Arial"/>
                <w:b/>
                <w:sz w:val="20"/>
                <w:szCs w:val="20"/>
              </w:rPr>
            </w:pPr>
            <w:r w:rsidRPr="006C1158">
              <w:rPr>
                <w:rFonts w:ascii="News Gothic MT" w:hAnsi="News Gothic MT" w:cs="Arial"/>
                <w:b/>
                <w:sz w:val="20"/>
                <w:szCs w:val="20"/>
              </w:rPr>
              <w:t>Quality &amp; Accuracy</w:t>
            </w:r>
          </w:p>
        </w:tc>
        <w:tc>
          <w:tcPr>
            <w:tcW w:w="2259" w:type="dxa"/>
          </w:tcPr>
          <w:p w14:paraId="68F92222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All required elements are included (all buildings, parking lots, athletic fields, roads, etc.).</w:t>
            </w:r>
          </w:p>
          <w:p w14:paraId="389F59AE" w14:textId="77777777" w:rsidR="0018495B" w:rsidRPr="006C1158" w:rsidRDefault="0018495B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4402E31" w14:textId="77777777" w:rsidR="0018495B" w:rsidRPr="006C1158" w:rsidRDefault="0018495B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The drawing shows</w:t>
            </w:r>
            <w:r w:rsidR="001C372C"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building texture, landscaping</w:t>
            </w:r>
            <w:r w:rsidR="00880A02" w:rsidRPr="006C1158">
              <w:rPr>
                <w:rFonts w:ascii="Garamond" w:hAnsi="Garamond" w:cs="Arial"/>
                <w:sz w:val="20"/>
                <w:szCs w:val="20"/>
              </w:rPr>
              <w:t>,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 and background detail.</w:t>
            </w:r>
          </w:p>
          <w:p w14:paraId="3D3900AB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4EDB650E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1C0A81F" w14:textId="77777777" w:rsidR="00C541C7" w:rsidRPr="006C1158" w:rsidRDefault="00C541C7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66FE8586" w14:textId="77777777" w:rsidR="00C541C7" w:rsidRPr="006C1158" w:rsidRDefault="00C541C7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4D5564D5" w14:textId="77777777" w:rsidR="00C92284" w:rsidRPr="006C1158" w:rsidRDefault="00C92284" w:rsidP="00FD09A9">
            <w:pPr>
              <w:tabs>
                <w:tab w:val="right" w:pos="2036"/>
              </w:tabs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600A2295" w14:textId="77777777" w:rsidR="00C92284" w:rsidRPr="006C1158" w:rsidRDefault="00C92284" w:rsidP="00FD09A9">
            <w:pPr>
              <w:tabs>
                <w:tab w:val="right" w:pos="2036"/>
              </w:tabs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7FDD9AD9" w14:textId="77777777" w:rsidR="00CA0052" w:rsidRPr="006C1158" w:rsidRDefault="00974665" w:rsidP="00FD09A9">
            <w:pPr>
              <w:tabs>
                <w:tab w:val="right" w:pos="2036"/>
              </w:tabs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>(</w:t>
            </w:r>
            <w:r w:rsidR="001C1D03"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gramEnd"/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    </w:t>
            </w:r>
            <w:r w:rsidR="001C1D03" w:rsidRPr="006C1158">
              <w:rPr>
                <w:rFonts w:ascii="Garamond" w:hAnsi="Garamond" w:cs="Arial"/>
                <w:sz w:val="20"/>
                <w:szCs w:val="20"/>
              </w:rPr>
              <w:t>/</w:t>
            </w:r>
            <w:r w:rsidR="00C541C7" w:rsidRPr="006C1158">
              <w:rPr>
                <w:rFonts w:ascii="Garamond" w:hAnsi="Garamond" w:cs="Arial"/>
                <w:sz w:val="20"/>
                <w:szCs w:val="20"/>
              </w:rPr>
              <w:t>10</w:t>
            </w:r>
            <w:r w:rsidR="00CA0052" w:rsidRPr="006C1158">
              <w:rPr>
                <w:rFonts w:ascii="Garamond" w:hAnsi="Garamond" w:cs="Arial"/>
                <w:sz w:val="20"/>
                <w:szCs w:val="20"/>
              </w:rPr>
              <w:t xml:space="preserve"> pts)</w:t>
            </w:r>
          </w:p>
        </w:tc>
        <w:tc>
          <w:tcPr>
            <w:tcW w:w="2250" w:type="dxa"/>
          </w:tcPr>
          <w:p w14:paraId="738A662C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All required interior elements are included (walls, windows, exits).</w:t>
            </w:r>
          </w:p>
          <w:p w14:paraId="1F7EA331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847565B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Everything is drawn to correct scale (1’</w:t>
            </w:r>
            <w:r w:rsidRPr="006C1158">
              <w:rPr>
                <w:rFonts w:ascii="Garamond" w:hAnsi="Garamond" w:cs="Arial"/>
                <w:b/>
                <w:sz w:val="20"/>
                <w:szCs w:val="20"/>
              </w:rPr>
              <w:t>: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1/4”).</w:t>
            </w:r>
          </w:p>
          <w:p w14:paraId="43C8CCCE" w14:textId="77777777" w:rsidR="00C92284" w:rsidRPr="006C1158" w:rsidRDefault="00C92284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0965DC52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23C1F555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62ED728D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4A507FA9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0D3E5A94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2C258DA0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37B6ECE5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7FAAE8C0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5AB00C9A" w14:textId="77777777" w:rsidR="00CA0052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6C1158">
              <w:rPr>
                <w:rFonts w:ascii="Garamond" w:hAnsi="Garamond" w:cs="Arial"/>
                <w:sz w:val="20"/>
                <w:szCs w:val="20"/>
              </w:rPr>
              <w:t xml:space="preserve">      /</w:t>
            </w:r>
            <w:r w:rsidR="00CA0052" w:rsidRPr="006C1158">
              <w:rPr>
                <w:rFonts w:ascii="Garamond" w:hAnsi="Garamond" w:cs="Arial"/>
                <w:sz w:val="20"/>
                <w:szCs w:val="20"/>
              </w:rPr>
              <w:t>1</w:t>
            </w:r>
            <w:r w:rsidR="00C541C7" w:rsidRPr="006C1158">
              <w:rPr>
                <w:rFonts w:ascii="Garamond" w:hAnsi="Garamond" w:cs="Arial"/>
                <w:sz w:val="20"/>
                <w:szCs w:val="20"/>
              </w:rPr>
              <w:t>0</w:t>
            </w:r>
            <w:r w:rsidR="00CA0052" w:rsidRPr="006C1158">
              <w:rPr>
                <w:rFonts w:ascii="Garamond" w:hAnsi="Garamond" w:cs="Arial"/>
                <w:sz w:val="20"/>
                <w:szCs w:val="20"/>
              </w:rPr>
              <w:t xml:space="preserve"> pts)</w:t>
            </w:r>
          </w:p>
        </w:tc>
        <w:tc>
          <w:tcPr>
            <w:tcW w:w="2610" w:type="dxa"/>
          </w:tcPr>
          <w:p w14:paraId="2EE05DB7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All required elements are included (tables, storage units, windows, doors).</w:t>
            </w:r>
          </w:p>
          <w:p w14:paraId="7078134A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4988E79B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Every element is made to correct scale.</w:t>
            </w:r>
          </w:p>
          <w:p w14:paraId="242A0A8A" w14:textId="77777777" w:rsidR="00C92284" w:rsidRPr="006C1158" w:rsidRDefault="00C92284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7BE312D1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5155CF17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63F6863C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0388A6AF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2C6F36DB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41983AA3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080E5935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2980FF80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54D6A2A5" w14:textId="77777777" w:rsidR="00CA0052" w:rsidRPr="006C1158" w:rsidRDefault="00CA0052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>(</w:t>
            </w:r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</w:t>
            </w:r>
            <w:proofErr w:type="gramEnd"/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    /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10 pts)</w:t>
            </w:r>
          </w:p>
        </w:tc>
        <w:tc>
          <w:tcPr>
            <w:tcW w:w="1710" w:type="dxa"/>
          </w:tcPr>
          <w:p w14:paraId="492A8947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Costs per square foot are correctly applied.</w:t>
            </w:r>
          </w:p>
          <w:p w14:paraId="7FE153DD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025B34C8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Dimensions used match those on the floor plans.</w:t>
            </w:r>
          </w:p>
          <w:p w14:paraId="00049AED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4BB82767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The calculations are error free.</w:t>
            </w:r>
          </w:p>
          <w:p w14:paraId="72CC78D2" w14:textId="77777777" w:rsidR="00C92284" w:rsidRPr="006C1158" w:rsidRDefault="00C92284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2943FA9D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2FF22949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78269D99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7C78ECBE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461F2019" w14:textId="77777777" w:rsidR="00CA0052" w:rsidRPr="006C1158" w:rsidRDefault="00CA0052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>(</w:t>
            </w:r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</w:t>
            </w:r>
            <w:proofErr w:type="gramEnd"/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    /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1</w:t>
            </w:r>
            <w:r w:rsidR="00C541C7" w:rsidRPr="006C1158">
              <w:rPr>
                <w:rFonts w:ascii="Garamond" w:hAnsi="Garamond" w:cs="Arial"/>
                <w:sz w:val="20"/>
                <w:szCs w:val="20"/>
              </w:rPr>
              <w:t>5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 pts)</w:t>
            </w:r>
          </w:p>
        </w:tc>
        <w:tc>
          <w:tcPr>
            <w:tcW w:w="2430" w:type="dxa"/>
          </w:tcPr>
          <w:p w14:paraId="331F284A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The educational program—the team vision for learning—is clearly explained.</w:t>
            </w:r>
          </w:p>
          <w:p w14:paraId="4D59641E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7962A671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The reasons for design decisions are spelled out—how the shape and layout of rooms and buildings support what they’re intended to accomplish</w:t>
            </w:r>
            <w:r w:rsidR="00880A02" w:rsidRPr="006C1158">
              <w:rPr>
                <w:rFonts w:ascii="Garamond" w:hAnsi="Garamond" w:cs="Arial"/>
                <w:sz w:val="20"/>
                <w:szCs w:val="20"/>
              </w:rPr>
              <w:t>.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  <w:p w14:paraId="58982B32" w14:textId="77777777" w:rsidR="00C92284" w:rsidRPr="006C1158" w:rsidRDefault="00C92284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60BDF79A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72D0B1FF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4B4988C9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5F115851" w14:textId="77777777" w:rsidR="00CA0052" w:rsidRPr="006C1158" w:rsidRDefault="00CA0052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>(</w:t>
            </w:r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</w:t>
            </w:r>
            <w:proofErr w:type="gramEnd"/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    /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15 pts) </w:t>
            </w:r>
          </w:p>
        </w:tc>
        <w:tc>
          <w:tcPr>
            <w:tcW w:w="2898" w:type="dxa"/>
          </w:tcPr>
          <w:p w14:paraId="3775F856" w14:textId="77777777" w:rsidR="00C92284" w:rsidRPr="006C1158" w:rsidRDefault="00F944CA" w:rsidP="00FD09A9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6C1158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File contains rough drafts of classrooms, </w:t>
            </w:r>
            <w:r w:rsidR="00880A02" w:rsidRPr="006C1158">
              <w:rPr>
                <w:rFonts w:ascii="Garamond" w:hAnsi="Garamond" w:cs="Arial"/>
                <w:color w:val="000000"/>
                <w:sz w:val="20"/>
                <w:szCs w:val="20"/>
              </w:rPr>
              <w:t>buildings</w:t>
            </w:r>
            <w:r w:rsidRPr="006C1158">
              <w:rPr>
                <w:rFonts w:ascii="Garamond" w:hAnsi="Garamond" w:cs="Arial"/>
                <w:color w:val="000000"/>
                <w:sz w:val="20"/>
                <w:szCs w:val="20"/>
              </w:rPr>
              <w:t>, and site sketches</w:t>
            </w:r>
            <w:r w:rsidR="00C541C7" w:rsidRPr="006C1158">
              <w:rPr>
                <w:rFonts w:ascii="Garamond" w:hAnsi="Garamond" w:cs="Arial"/>
                <w:color w:val="000000"/>
                <w:sz w:val="20"/>
                <w:szCs w:val="20"/>
              </w:rPr>
              <w:t>.</w:t>
            </w:r>
          </w:p>
          <w:p w14:paraId="43C4DE13" w14:textId="77777777" w:rsidR="00C92284" w:rsidRPr="006C1158" w:rsidRDefault="00C92284" w:rsidP="00FD09A9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  <w:p w14:paraId="728848C7" w14:textId="77777777" w:rsidR="00C92284" w:rsidRPr="006C1158" w:rsidRDefault="00C92284" w:rsidP="00FD09A9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6C1158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File contains </w:t>
            </w:r>
            <w:r w:rsidR="002359B4" w:rsidRPr="006C1158">
              <w:rPr>
                <w:rFonts w:ascii="Garamond" w:hAnsi="Garamond" w:cs="Arial"/>
                <w:color w:val="000000"/>
                <w:sz w:val="20"/>
                <w:szCs w:val="20"/>
              </w:rPr>
              <w:t>pictures for inspiration</w:t>
            </w:r>
            <w:r w:rsidR="00C541C7" w:rsidRPr="006C1158">
              <w:rPr>
                <w:rFonts w:ascii="Garamond" w:hAnsi="Garamond" w:cs="Arial"/>
                <w:color w:val="000000"/>
                <w:sz w:val="20"/>
                <w:szCs w:val="20"/>
              </w:rPr>
              <w:t>.</w:t>
            </w:r>
          </w:p>
          <w:p w14:paraId="715CFE3D" w14:textId="77777777" w:rsidR="00C92284" w:rsidRPr="006C1158" w:rsidRDefault="00C92284" w:rsidP="00FD09A9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  <w:p w14:paraId="1792656C" w14:textId="77777777" w:rsidR="00C92284" w:rsidRPr="006C1158" w:rsidRDefault="00C92284" w:rsidP="00FD09A9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6C1158">
              <w:rPr>
                <w:rFonts w:ascii="Garamond" w:hAnsi="Garamond" w:cs="Arial"/>
                <w:color w:val="000000"/>
                <w:sz w:val="20"/>
                <w:szCs w:val="20"/>
              </w:rPr>
              <w:t>File contains</w:t>
            </w:r>
            <w:r w:rsidR="002359B4" w:rsidRPr="006C1158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  <w:r w:rsidR="00F944CA" w:rsidRPr="006C1158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brief notes on rejected ideas, </w:t>
            </w:r>
            <w:r w:rsidR="00D66FA4" w:rsidRPr="006C1158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and </w:t>
            </w:r>
            <w:r w:rsidR="00F944CA" w:rsidRPr="006C1158">
              <w:rPr>
                <w:rFonts w:ascii="Garamond" w:hAnsi="Garamond" w:cs="Arial"/>
                <w:color w:val="000000"/>
                <w:sz w:val="20"/>
                <w:szCs w:val="20"/>
              </w:rPr>
              <w:t>notes from team meetings</w:t>
            </w:r>
            <w:r w:rsidR="00D66FA4" w:rsidRPr="006C1158">
              <w:rPr>
                <w:rFonts w:ascii="Garamond" w:hAnsi="Garamond" w:cs="Arial"/>
                <w:color w:val="000000"/>
                <w:sz w:val="20"/>
                <w:szCs w:val="20"/>
              </w:rPr>
              <w:t>.</w:t>
            </w:r>
            <w:r w:rsidR="00F944CA" w:rsidRPr="006C1158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</w:t>
            </w:r>
          </w:p>
          <w:p w14:paraId="66498C11" w14:textId="77777777" w:rsidR="00C92284" w:rsidRPr="006C1158" w:rsidRDefault="00C92284" w:rsidP="00FD09A9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  <w:p w14:paraId="2E8F4BFB" w14:textId="77777777" w:rsidR="00CA0052" w:rsidRPr="006C1158" w:rsidRDefault="00C92284" w:rsidP="00FD09A9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6C1158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File contains </w:t>
            </w:r>
            <w:r w:rsidR="00F944CA" w:rsidRPr="006C1158">
              <w:rPr>
                <w:rFonts w:ascii="Garamond" w:hAnsi="Garamond" w:cs="Arial"/>
                <w:color w:val="000000"/>
                <w:sz w:val="20"/>
                <w:szCs w:val="20"/>
              </w:rPr>
              <w:t>rough drafts of written proposal and oral presentation</w:t>
            </w:r>
            <w:r w:rsidR="00C541C7" w:rsidRPr="006C1158">
              <w:rPr>
                <w:rFonts w:ascii="Garamond" w:hAnsi="Garamond" w:cs="Arial"/>
                <w:color w:val="000000"/>
                <w:sz w:val="20"/>
                <w:szCs w:val="20"/>
              </w:rPr>
              <w:t>.</w:t>
            </w:r>
          </w:p>
          <w:p w14:paraId="4A62B3ED" w14:textId="77777777" w:rsidR="00F944CA" w:rsidRPr="006C1158" w:rsidRDefault="00F944CA" w:rsidP="00FD09A9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  <w:p w14:paraId="479D5979" w14:textId="77777777" w:rsidR="00F944CA" w:rsidRPr="006C1158" w:rsidRDefault="00F944CA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proofErr w:type="gramStart"/>
            <w:r w:rsidRPr="006C1158">
              <w:rPr>
                <w:rFonts w:ascii="Garamond" w:hAnsi="Garamond" w:cs="Arial"/>
                <w:color w:val="000000"/>
                <w:sz w:val="20"/>
                <w:szCs w:val="20"/>
              </w:rPr>
              <w:t>(</w:t>
            </w:r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</w:t>
            </w:r>
            <w:proofErr w:type="gramEnd"/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    /</w:t>
            </w:r>
            <w:r w:rsidR="00C541C7" w:rsidRPr="006C1158">
              <w:rPr>
                <w:rFonts w:ascii="Garamond" w:hAnsi="Garamond" w:cs="Arial"/>
                <w:color w:val="000000"/>
                <w:sz w:val="20"/>
                <w:szCs w:val="20"/>
              </w:rPr>
              <w:t>2</w:t>
            </w:r>
            <w:r w:rsidRPr="006C1158">
              <w:rPr>
                <w:rFonts w:ascii="Garamond" w:hAnsi="Garamond" w:cs="Arial"/>
                <w:color w:val="000000"/>
                <w:sz w:val="20"/>
                <w:szCs w:val="20"/>
              </w:rPr>
              <w:t>0 pts)</w:t>
            </w:r>
          </w:p>
        </w:tc>
      </w:tr>
      <w:tr w:rsidR="002359B4" w:rsidRPr="00744D1A" w14:paraId="382FAF5C" w14:textId="77777777" w:rsidTr="006C1158">
        <w:trPr>
          <w:cantSplit/>
          <w:trHeight w:val="1134"/>
        </w:trPr>
        <w:tc>
          <w:tcPr>
            <w:tcW w:w="0" w:type="auto"/>
            <w:shd w:val="clear" w:color="auto" w:fill="321674"/>
            <w:textDirection w:val="btLr"/>
          </w:tcPr>
          <w:p w14:paraId="5AE8B40A" w14:textId="77777777" w:rsidR="00CA0052" w:rsidRPr="006C1158" w:rsidRDefault="00CA0052" w:rsidP="00FD09A9">
            <w:pPr>
              <w:spacing w:after="0" w:line="240" w:lineRule="auto"/>
              <w:ind w:left="113" w:right="113"/>
              <w:rPr>
                <w:rFonts w:ascii="News Gothic MT" w:hAnsi="News Gothic MT" w:cs="Arial"/>
                <w:b/>
                <w:sz w:val="20"/>
                <w:szCs w:val="20"/>
              </w:rPr>
            </w:pPr>
            <w:r w:rsidRPr="006C1158">
              <w:rPr>
                <w:rFonts w:ascii="News Gothic MT" w:hAnsi="News Gothic MT" w:cs="Arial"/>
                <w:b/>
                <w:sz w:val="20"/>
                <w:szCs w:val="20"/>
              </w:rPr>
              <w:t>Clarity &amp; Presentation</w:t>
            </w:r>
          </w:p>
        </w:tc>
        <w:tc>
          <w:tcPr>
            <w:tcW w:w="2259" w:type="dxa"/>
          </w:tcPr>
          <w:p w14:paraId="2C4FC544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The site plan is carefully rendered.</w:t>
            </w:r>
          </w:p>
          <w:p w14:paraId="0B4F8F2F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0634AA83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 xml:space="preserve">Every building and developed area </w:t>
            </w: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>is</w:t>
            </w:r>
            <w:proofErr w:type="gramEnd"/>
            <w:r w:rsidRPr="006C1158">
              <w:rPr>
                <w:rFonts w:ascii="Garamond" w:hAnsi="Garamond" w:cs="Arial"/>
                <w:sz w:val="20"/>
                <w:szCs w:val="20"/>
              </w:rPr>
              <w:t xml:space="preserve"> labeled.</w:t>
            </w:r>
          </w:p>
          <w:p w14:paraId="2D7E0C0D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7A12BDB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 xml:space="preserve">Company name </w:t>
            </w:r>
            <w:r w:rsidR="00D66FA4" w:rsidRPr="006C1158">
              <w:rPr>
                <w:rFonts w:ascii="Garamond" w:hAnsi="Garamond" w:cs="Arial"/>
                <w:sz w:val="20"/>
                <w:szCs w:val="20"/>
              </w:rPr>
              <w:t>and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 logo are on drawing.</w:t>
            </w:r>
          </w:p>
          <w:p w14:paraId="5D1C684B" w14:textId="77777777" w:rsidR="00C92284" w:rsidRPr="006C1158" w:rsidRDefault="00C92284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25D9E921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33D14F56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7FDD607E" w14:textId="77777777" w:rsidR="00C541C7" w:rsidRPr="006C1158" w:rsidRDefault="00C541C7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6ACBC233" w14:textId="77777777" w:rsidR="00C541C7" w:rsidRPr="006C1158" w:rsidRDefault="00C541C7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25E60542" w14:textId="77777777" w:rsidR="00C541C7" w:rsidRPr="006C1158" w:rsidRDefault="00C541C7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046469A8" w14:textId="77777777" w:rsidR="00CA0052" w:rsidRPr="006C1158" w:rsidRDefault="00CA0052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>(</w:t>
            </w:r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</w:t>
            </w:r>
            <w:proofErr w:type="gramEnd"/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    /</w:t>
            </w:r>
            <w:r w:rsidR="00C541C7" w:rsidRPr="006C1158">
              <w:rPr>
                <w:rFonts w:ascii="Garamond" w:hAnsi="Garamond" w:cs="Arial"/>
                <w:sz w:val="20"/>
                <w:szCs w:val="20"/>
              </w:rPr>
              <w:t>15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 pts)</w:t>
            </w:r>
          </w:p>
        </w:tc>
        <w:tc>
          <w:tcPr>
            <w:tcW w:w="2250" w:type="dxa"/>
          </w:tcPr>
          <w:p w14:paraId="1B35F9BF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The floor plans are carefully rendered.</w:t>
            </w:r>
          </w:p>
          <w:p w14:paraId="00BAD235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1A1EE91D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The scale used is clearly indicated.</w:t>
            </w:r>
          </w:p>
          <w:p w14:paraId="2EE1B74F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24421267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All buildings and interior spaces are labeled.</w:t>
            </w:r>
          </w:p>
          <w:p w14:paraId="15C8BA32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09BD7E8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 xml:space="preserve">Company name </w:t>
            </w:r>
            <w:r w:rsidR="00D66FA4" w:rsidRPr="006C1158">
              <w:rPr>
                <w:rFonts w:ascii="Garamond" w:hAnsi="Garamond" w:cs="Arial"/>
                <w:sz w:val="20"/>
                <w:szCs w:val="20"/>
              </w:rPr>
              <w:t>and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 logo</w:t>
            </w:r>
            <w:r w:rsidR="00F6577B"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are on drawing.</w:t>
            </w:r>
          </w:p>
          <w:p w14:paraId="05B6C945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054201A" w14:textId="77777777" w:rsidR="00C92284" w:rsidRPr="006C1158" w:rsidRDefault="0018495B" w:rsidP="00880A0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The drawing is visible from the back of</w:t>
            </w:r>
            <w:r w:rsidR="00744D1A" w:rsidRPr="006C1158">
              <w:rPr>
                <w:rFonts w:ascii="Garamond" w:hAnsi="Garamond" w:cs="Arial"/>
                <w:sz w:val="20"/>
                <w:szCs w:val="20"/>
                <w:lang w:eastAsia="zh-CN"/>
              </w:rPr>
              <w:t xml:space="preserve"> the</w:t>
            </w:r>
            <w:r w:rsidR="00880A02" w:rsidRPr="006C1158">
              <w:rPr>
                <w:rFonts w:ascii="Garamond" w:hAnsi="Garamond" w:cs="Arial"/>
                <w:sz w:val="20"/>
                <w:szCs w:val="20"/>
              </w:rPr>
              <w:t xml:space="preserve"> room.</w:t>
            </w:r>
          </w:p>
          <w:p w14:paraId="46605C96" w14:textId="77777777" w:rsidR="00CA0052" w:rsidRPr="006C1158" w:rsidRDefault="0018495B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>(</w:t>
            </w:r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</w:t>
            </w:r>
            <w:proofErr w:type="gramEnd"/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    /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20</w:t>
            </w:r>
            <w:r w:rsidR="00CA0052" w:rsidRPr="006C1158">
              <w:rPr>
                <w:rFonts w:ascii="Garamond" w:hAnsi="Garamond" w:cs="Arial"/>
                <w:sz w:val="20"/>
                <w:szCs w:val="20"/>
              </w:rPr>
              <w:t xml:space="preserve"> pts)</w:t>
            </w:r>
          </w:p>
        </w:tc>
        <w:tc>
          <w:tcPr>
            <w:tcW w:w="2610" w:type="dxa"/>
          </w:tcPr>
          <w:p w14:paraId="79CCC9D8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The scale model is</w:t>
            </w:r>
            <w:r w:rsidR="00F6577B"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carefully assembled</w:t>
            </w:r>
            <w:r w:rsidR="00C541C7" w:rsidRPr="006C1158">
              <w:rPr>
                <w:rFonts w:ascii="Garamond" w:hAnsi="Garamond" w:cs="Arial"/>
                <w:sz w:val="20"/>
                <w:szCs w:val="20"/>
              </w:rPr>
              <w:t>.</w:t>
            </w:r>
          </w:p>
          <w:p w14:paraId="40685E20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7EEFD8CC" w14:textId="77777777" w:rsidR="00C541C7" w:rsidRPr="006C1158" w:rsidRDefault="00C541C7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The scale used is clearly indicated.</w:t>
            </w:r>
          </w:p>
          <w:p w14:paraId="525D0EE2" w14:textId="77777777" w:rsidR="00C541C7" w:rsidRPr="006C1158" w:rsidRDefault="00C541C7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710C8D8" w14:textId="77777777" w:rsidR="00C541C7" w:rsidRPr="006C1158" w:rsidRDefault="00C541C7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39F5F104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 xml:space="preserve">A </w:t>
            </w:r>
            <w:r w:rsidR="00F6577B" w:rsidRPr="006C1158">
              <w:rPr>
                <w:rFonts w:ascii="Garamond" w:hAnsi="Garamond" w:cs="Arial"/>
                <w:sz w:val="20"/>
                <w:szCs w:val="20"/>
              </w:rPr>
              <w:t>model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 person is</w:t>
            </w:r>
            <w:r w:rsidR="00F6577B"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included to represent the</w:t>
            </w:r>
            <w:r w:rsidR="00F6577B"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relative size of the space.</w:t>
            </w:r>
          </w:p>
          <w:p w14:paraId="2B2C0B88" w14:textId="77777777" w:rsidR="00C541C7" w:rsidRPr="006C1158" w:rsidRDefault="00C541C7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3C33B85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03CF325D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3ECBD37B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2C7CEA47" w14:textId="77777777" w:rsidR="00C541C7" w:rsidRPr="006C1158" w:rsidRDefault="00C541C7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4F348267" w14:textId="77777777" w:rsidR="00CA0052" w:rsidRPr="006C1158" w:rsidRDefault="00CA0052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>(</w:t>
            </w:r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</w:t>
            </w:r>
            <w:proofErr w:type="gramEnd"/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    /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1</w:t>
            </w:r>
            <w:r w:rsidR="00C541C7" w:rsidRPr="006C1158">
              <w:rPr>
                <w:rFonts w:ascii="Garamond" w:hAnsi="Garamond" w:cs="Arial"/>
                <w:sz w:val="20"/>
                <w:szCs w:val="20"/>
              </w:rPr>
              <w:t>5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 pts)</w:t>
            </w:r>
          </w:p>
        </w:tc>
        <w:tc>
          <w:tcPr>
            <w:tcW w:w="1710" w:type="dxa"/>
          </w:tcPr>
          <w:p w14:paraId="2C7B96BD" w14:textId="77777777" w:rsidR="00F6577B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All totals are clearly</w:t>
            </w:r>
            <w:r w:rsidR="001C372C"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labeled and easily</w:t>
            </w:r>
            <w:r w:rsidR="00F6577B"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verifiable</w:t>
            </w:r>
            <w:r w:rsidR="00F6577B" w:rsidRPr="006C1158">
              <w:rPr>
                <w:rFonts w:ascii="Garamond" w:hAnsi="Garamond" w:cs="Arial"/>
                <w:sz w:val="20"/>
                <w:szCs w:val="20"/>
              </w:rPr>
              <w:t xml:space="preserve">. </w:t>
            </w:r>
          </w:p>
          <w:p w14:paraId="1C52AB07" w14:textId="77777777" w:rsidR="00F6577B" w:rsidRPr="006C1158" w:rsidRDefault="00F6577B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2A77E145" w14:textId="77777777" w:rsidR="00CA0052" w:rsidRPr="006C1158" w:rsidRDefault="00F6577B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S</w:t>
            </w:r>
            <w:r w:rsidR="00CA0052" w:rsidRPr="006C1158">
              <w:rPr>
                <w:rFonts w:ascii="Garamond" w:hAnsi="Garamond" w:cs="Arial"/>
                <w:sz w:val="20"/>
                <w:szCs w:val="20"/>
              </w:rPr>
              <w:t>upporting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CA0052" w:rsidRPr="006C1158">
              <w:rPr>
                <w:rFonts w:ascii="Garamond" w:hAnsi="Garamond" w:cs="Arial"/>
                <w:sz w:val="20"/>
                <w:szCs w:val="20"/>
              </w:rPr>
              <w:t xml:space="preserve">calculations are </w:t>
            </w:r>
            <w:r w:rsidR="00D66FA4" w:rsidRPr="006C1158">
              <w:rPr>
                <w:rFonts w:ascii="Garamond" w:hAnsi="Garamond" w:cs="Arial"/>
                <w:sz w:val="20"/>
                <w:szCs w:val="20"/>
              </w:rPr>
              <w:t>well organized</w:t>
            </w:r>
            <w:r w:rsidR="00CA0052" w:rsidRPr="006C1158">
              <w:rPr>
                <w:rFonts w:ascii="Garamond" w:hAnsi="Garamond" w:cs="Arial"/>
                <w:sz w:val="20"/>
                <w:szCs w:val="20"/>
              </w:rPr>
              <w:t>,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 formulas are stated using dimensions from floor plans, and units are used appropriately.</w:t>
            </w:r>
          </w:p>
          <w:p w14:paraId="5409D09C" w14:textId="77777777" w:rsidR="00C92284" w:rsidRPr="006C1158" w:rsidRDefault="00C92284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1794C186" w14:textId="77777777" w:rsidR="00CA0052" w:rsidRPr="006C1158" w:rsidRDefault="00CA0052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>(</w:t>
            </w:r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</w:t>
            </w:r>
            <w:proofErr w:type="gramEnd"/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    /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15 pts)</w:t>
            </w:r>
          </w:p>
        </w:tc>
        <w:tc>
          <w:tcPr>
            <w:tcW w:w="2430" w:type="dxa"/>
          </w:tcPr>
          <w:p w14:paraId="40D0E4C8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The information is</w:t>
            </w:r>
            <w:r w:rsidR="00F6577B"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logically sequenced and</w:t>
            </w:r>
            <w:r w:rsidR="00F6577B"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includes helpful organizers.</w:t>
            </w:r>
          </w:p>
          <w:p w14:paraId="28E5A1DA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0C7EEFD5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The layout is professional</w:t>
            </w:r>
          </w:p>
          <w:p w14:paraId="7CC3645D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looking; graphics</w:t>
            </w:r>
          </w:p>
          <w:p w14:paraId="6EEE4782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enhance the clarity and</w:t>
            </w:r>
          </w:p>
          <w:p w14:paraId="463A2CA7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 xml:space="preserve">complement the </w:t>
            </w: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>content;</w:t>
            </w:r>
            <w:proofErr w:type="gramEnd"/>
          </w:p>
          <w:p w14:paraId="40CFE832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a cover page with team</w:t>
            </w:r>
          </w:p>
          <w:p w14:paraId="030BA4BA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logo is included.</w:t>
            </w:r>
          </w:p>
          <w:p w14:paraId="70BB2FE3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828F9C6" w14:textId="77777777" w:rsidR="00F6577B" w:rsidRPr="006C1158" w:rsidRDefault="00F6577B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Inspirations for site plan, floor plan, model</w:t>
            </w:r>
            <w:r w:rsidR="00D66FA4" w:rsidRPr="006C1158">
              <w:rPr>
                <w:rFonts w:ascii="Garamond" w:hAnsi="Garamond" w:cs="Arial"/>
                <w:sz w:val="20"/>
                <w:szCs w:val="20"/>
              </w:rPr>
              <w:t>,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18495B" w:rsidRPr="006C1158">
              <w:rPr>
                <w:rFonts w:ascii="Garamond" w:hAnsi="Garamond" w:cs="Arial"/>
                <w:sz w:val="20"/>
                <w:szCs w:val="20"/>
              </w:rPr>
              <w:t xml:space="preserve">and/or individual buildings 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are included.</w:t>
            </w:r>
          </w:p>
          <w:p w14:paraId="3702F779" w14:textId="77777777" w:rsidR="00CA0052" w:rsidRPr="006C1158" w:rsidRDefault="00CA0052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>(</w:t>
            </w:r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</w:t>
            </w:r>
            <w:proofErr w:type="gramEnd"/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    /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1</w:t>
            </w:r>
            <w:r w:rsidR="0018495B" w:rsidRPr="006C1158">
              <w:rPr>
                <w:rFonts w:ascii="Garamond" w:hAnsi="Garamond" w:cs="Arial"/>
                <w:sz w:val="20"/>
                <w:szCs w:val="20"/>
              </w:rPr>
              <w:t>5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 pts)</w:t>
            </w:r>
          </w:p>
        </w:tc>
        <w:tc>
          <w:tcPr>
            <w:tcW w:w="2898" w:type="dxa"/>
          </w:tcPr>
          <w:p w14:paraId="07DCAEEF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2359B4" w:rsidRPr="00744D1A" w14:paraId="2E0F81B2" w14:textId="77777777" w:rsidTr="006C1158">
        <w:trPr>
          <w:cantSplit/>
          <w:trHeight w:val="1134"/>
        </w:trPr>
        <w:tc>
          <w:tcPr>
            <w:tcW w:w="0" w:type="auto"/>
            <w:shd w:val="clear" w:color="auto" w:fill="321674"/>
            <w:textDirection w:val="btLr"/>
          </w:tcPr>
          <w:p w14:paraId="18674087" w14:textId="77777777" w:rsidR="00CA0052" w:rsidRPr="006C1158" w:rsidRDefault="00CA0052" w:rsidP="00FD09A9">
            <w:pPr>
              <w:spacing w:after="0" w:line="240" w:lineRule="auto"/>
              <w:ind w:left="113" w:right="113"/>
              <w:rPr>
                <w:rFonts w:ascii="News Gothic MT" w:hAnsi="News Gothic MT" w:cs="Arial"/>
                <w:b/>
                <w:sz w:val="20"/>
                <w:szCs w:val="20"/>
              </w:rPr>
            </w:pPr>
            <w:r w:rsidRPr="006C1158">
              <w:rPr>
                <w:rFonts w:ascii="News Gothic MT" w:hAnsi="News Gothic MT" w:cs="Arial"/>
                <w:b/>
                <w:sz w:val="20"/>
                <w:szCs w:val="20"/>
              </w:rPr>
              <w:lastRenderedPageBreak/>
              <w:t>Concept</w:t>
            </w:r>
          </w:p>
        </w:tc>
        <w:tc>
          <w:tcPr>
            <w:tcW w:w="2259" w:type="dxa"/>
          </w:tcPr>
          <w:p w14:paraId="4C23484B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 xml:space="preserve">The site plan reflects thoughtful design elements, and circulation for </w:t>
            </w:r>
            <w:r w:rsidR="00C541C7" w:rsidRPr="006C1158">
              <w:rPr>
                <w:rFonts w:ascii="Garamond" w:hAnsi="Garamond" w:cs="Arial"/>
                <w:sz w:val="20"/>
                <w:szCs w:val="20"/>
              </w:rPr>
              <w:t xml:space="preserve">transportation and emergency 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vehicles </w:t>
            </w:r>
            <w:r w:rsidR="00F6577B" w:rsidRPr="006C1158">
              <w:rPr>
                <w:rFonts w:ascii="Garamond" w:hAnsi="Garamond" w:cs="Arial"/>
                <w:sz w:val="20"/>
                <w:szCs w:val="20"/>
              </w:rPr>
              <w:t xml:space="preserve">is 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satisfactory.</w:t>
            </w:r>
          </w:p>
          <w:p w14:paraId="00994981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13A58EB1" w14:textId="77777777" w:rsidR="00CA0052" w:rsidRPr="006C1158" w:rsidRDefault="00CA0052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>(</w:t>
            </w:r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</w:t>
            </w:r>
            <w:proofErr w:type="gramEnd"/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    /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15 pts)</w:t>
            </w:r>
          </w:p>
        </w:tc>
        <w:tc>
          <w:tcPr>
            <w:tcW w:w="2250" w:type="dxa"/>
          </w:tcPr>
          <w:p w14:paraId="515FD1F3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The arrangement of</w:t>
            </w:r>
            <w:r w:rsidR="00F6577B"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spaces reflects a</w:t>
            </w:r>
            <w:r w:rsidR="00F6577B"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thoughtful approach to using light and making circulation (horizontal </w:t>
            </w:r>
            <w:r w:rsidR="00D66FA4" w:rsidRPr="006C1158">
              <w:rPr>
                <w:rFonts w:ascii="Garamond" w:hAnsi="Garamond" w:cs="Arial"/>
                <w:sz w:val="20"/>
                <w:szCs w:val="20"/>
              </w:rPr>
              <w:t>and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 vertical) efficient.</w:t>
            </w:r>
          </w:p>
          <w:p w14:paraId="64063EB7" w14:textId="77777777" w:rsidR="0018495B" w:rsidRPr="006C1158" w:rsidRDefault="0018495B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EA0D622" w14:textId="77777777" w:rsidR="0018495B" w:rsidRPr="006C1158" w:rsidRDefault="0018495B" w:rsidP="00FD0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>(</w:t>
            </w:r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</w:t>
            </w:r>
            <w:proofErr w:type="gramEnd"/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    /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1</w:t>
            </w:r>
            <w:r w:rsidR="00C541C7" w:rsidRPr="006C1158">
              <w:rPr>
                <w:rFonts w:ascii="Garamond" w:hAnsi="Garamond" w:cs="Arial"/>
                <w:sz w:val="20"/>
                <w:szCs w:val="20"/>
              </w:rPr>
              <w:t>0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 pts)</w:t>
            </w:r>
          </w:p>
        </w:tc>
        <w:tc>
          <w:tcPr>
            <w:tcW w:w="2610" w:type="dxa"/>
          </w:tcPr>
          <w:p w14:paraId="5B43C685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 xml:space="preserve">The room shape and interior layout support a futuristic vision of </w:t>
            </w: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>education, and</w:t>
            </w:r>
            <w:proofErr w:type="gramEnd"/>
            <w:r w:rsidRPr="006C1158">
              <w:rPr>
                <w:rFonts w:ascii="Garamond" w:hAnsi="Garamond" w:cs="Arial"/>
                <w:sz w:val="20"/>
                <w:szCs w:val="20"/>
              </w:rPr>
              <w:t xml:space="preserve"> provide for technology </w:t>
            </w:r>
            <w:r w:rsidR="00D66FA4" w:rsidRPr="006C1158">
              <w:rPr>
                <w:rFonts w:ascii="Garamond" w:hAnsi="Garamond" w:cs="Arial"/>
                <w:sz w:val="20"/>
                <w:szCs w:val="20"/>
              </w:rPr>
              <w:t>and</w:t>
            </w:r>
            <w:r w:rsidRPr="006C1158">
              <w:rPr>
                <w:rFonts w:ascii="Garamond" w:hAnsi="Garamond" w:cs="Arial"/>
                <w:sz w:val="20"/>
                <w:szCs w:val="20"/>
              </w:rPr>
              <w:t xml:space="preserve"> varying needs of learners.</w:t>
            </w:r>
          </w:p>
          <w:p w14:paraId="5223B2EF" w14:textId="77777777" w:rsidR="00C92284" w:rsidRPr="006C1158" w:rsidRDefault="00C92284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3E9453C4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5B5E50FB" w14:textId="77777777" w:rsidR="00CA0052" w:rsidRPr="006C1158" w:rsidRDefault="00CA0052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>(</w:t>
            </w:r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</w:t>
            </w:r>
            <w:proofErr w:type="gramEnd"/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    /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10 pts)</w:t>
            </w:r>
          </w:p>
        </w:tc>
        <w:tc>
          <w:tcPr>
            <w:tcW w:w="1710" w:type="dxa"/>
          </w:tcPr>
          <w:p w14:paraId="4C5591A9" w14:textId="77777777" w:rsidR="00CA0052" w:rsidRPr="006C1158" w:rsidRDefault="00CA0052" w:rsidP="00FD09A9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9C1F07E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1158">
              <w:rPr>
                <w:rFonts w:ascii="Garamond" w:hAnsi="Garamond" w:cs="Arial"/>
                <w:sz w:val="20"/>
                <w:szCs w:val="20"/>
              </w:rPr>
              <w:t>The proposal demonstrates an</w:t>
            </w:r>
            <w:r w:rsidR="00F6577B" w:rsidRPr="006C1158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understanding that both the company and the design concept must be sold; tone is business-like.</w:t>
            </w:r>
          </w:p>
          <w:p w14:paraId="7033BB0E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0B9C0B84" w14:textId="77777777" w:rsidR="00C92284" w:rsidRPr="006C1158" w:rsidRDefault="00C92284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  <w:p w14:paraId="7C726B24" w14:textId="77777777" w:rsidR="00CA0052" w:rsidRPr="006C1158" w:rsidRDefault="00CA0052" w:rsidP="00FD09A9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proofErr w:type="gramStart"/>
            <w:r w:rsidRPr="006C1158">
              <w:rPr>
                <w:rFonts w:ascii="Garamond" w:hAnsi="Garamond" w:cs="Arial"/>
                <w:sz w:val="20"/>
                <w:szCs w:val="20"/>
              </w:rPr>
              <w:t>(</w:t>
            </w:r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</w:t>
            </w:r>
            <w:proofErr w:type="gramEnd"/>
            <w:r w:rsidR="00C92284" w:rsidRPr="006C1158">
              <w:rPr>
                <w:rFonts w:ascii="Garamond" w:hAnsi="Garamond" w:cs="Arial"/>
                <w:sz w:val="20"/>
                <w:szCs w:val="20"/>
              </w:rPr>
              <w:t xml:space="preserve">      /</w:t>
            </w:r>
            <w:r w:rsidRPr="006C1158">
              <w:rPr>
                <w:rFonts w:ascii="Garamond" w:hAnsi="Garamond" w:cs="Arial"/>
                <w:sz w:val="20"/>
                <w:szCs w:val="20"/>
              </w:rPr>
              <w:t>5 pts)</w:t>
            </w:r>
          </w:p>
        </w:tc>
        <w:tc>
          <w:tcPr>
            <w:tcW w:w="2898" w:type="dxa"/>
          </w:tcPr>
          <w:p w14:paraId="4C853A04" w14:textId="77777777" w:rsidR="00CA0052" w:rsidRPr="006C1158" w:rsidRDefault="00CA0052" w:rsidP="00FD09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2359B4" w:rsidRPr="00744D1A" w14:paraId="58EFAA2A" w14:textId="77777777" w:rsidTr="006C1158">
        <w:tc>
          <w:tcPr>
            <w:tcW w:w="0" w:type="auto"/>
            <w:shd w:val="clear" w:color="auto" w:fill="321674"/>
          </w:tcPr>
          <w:p w14:paraId="23EF6621" w14:textId="77777777" w:rsidR="00CA0052" w:rsidRPr="00744D1A" w:rsidRDefault="00CA0052" w:rsidP="00FD09A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9" w:type="dxa"/>
          </w:tcPr>
          <w:p w14:paraId="322DB903" w14:textId="77777777" w:rsidR="00CA0052" w:rsidRPr="006C1158" w:rsidRDefault="00CA0052" w:rsidP="00FD09A9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  <w:r w:rsidRPr="006C1158">
              <w:rPr>
                <w:rFonts w:ascii="Garamond" w:hAnsi="Garamond" w:cs="Arial"/>
                <w:b/>
                <w:sz w:val="20"/>
                <w:szCs w:val="20"/>
              </w:rPr>
              <w:t>/</w:t>
            </w:r>
            <w:r w:rsidR="00C541C7" w:rsidRPr="006C1158">
              <w:rPr>
                <w:rFonts w:ascii="Garamond" w:hAnsi="Garamond" w:cs="Arial"/>
                <w:b/>
                <w:sz w:val="20"/>
                <w:szCs w:val="20"/>
              </w:rPr>
              <w:t>4</w:t>
            </w:r>
            <w:r w:rsidR="00974665" w:rsidRPr="006C1158">
              <w:rPr>
                <w:rFonts w:ascii="Garamond" w:hAnsi="Garamond" w:cs="Arial"/>
                <w:b/>
                <w:sz w:val="20"/>
                <w:szCs w:val="20"/>
              </w:rPr>
              <w:t>0</w:t>
            </w:r>
          </w:p>
        </w:tc>
        <w:tc>
          <w:tcPr>
            <w:tcW w:w="2250" w:type="dxa"/>
          </w:tcPr>
          <w:p w14:paraId="1F1F6456" w14:textId="77777777" w:rsidR="00CA0052" w:rsidRPr="006C1158" w:rsidRDefault="0018495B" w:rsidP="00FD09A9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  <w:r w:rsidRPr="006C1158">
              <w:rPr>
                <w:rFonts w:ascii="Garamond" w:hAnsi="Garamond" w:cs="Arial"/>
                <w:b/>
                <w:sz w:val="20"/>
                <w:szCs w:val="20"/>
              </w:rPr>
              <w:t>/</w:t>
            </w:r>
            <w:r w:rsidR="00C541C7" w:rsidRPr="006C1158">
              <w:rPr>
                <w:rFonts w:ascii="Garamond" w:hAnsi="Garamond" w:cs="Arial"/>
                <w:b/>
                <w:sz w:val="20"/>
                <w:szCs w:val="20"/>
              </w:rPr>
              <w:t>40</w:t>
            </w:r>
          </w:p>
        </w:tc>
        <w:tc>
          <w:tcPr>
            <w:tcW w:w="2610" w:type="dxa"/>
          </w:tcPr>
          <w:p w14:paraId="1258EC38" w14:textId="77777777" w:rsidR="00CA0052" w:rsidRPr="006C1158" w:rsidRDefault="00CA0052" w:rsidP="00FD09A9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  <w:r w:rsidRPr="006C1158">
              <w:rPr>
                <w:rFonts w:ascii="Garamond" w:hAnsi="Garamond" w:cs="Arial"/>
                <w:b/>
                <w:sz w:val="20"/>
                <w:szCs w:val="20"/>
              </w:rPr>
              <w:t>/3</w:t>
            </w:r>
            <w:r w:rsidR="00C541C7" w:rsidRPr="006C1158">
              <w:rPr>
                <w:rFonts w:ascii="Garamond" w:hAnsi="Garamond" w:cs="Arial"/>
                <w:b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14:paraId="786AE3ED" w14:textId="77777777" w:rsidR="00CA0052" w:rsidRPr="006C1158" w:rsidRDefault="00CA0052" w:rsidP="00FD09A9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  <w:r w:rsidRPr="006C1158">
              <w:rPr>
                <w:rFonts w:ascii="Garamond" w:hAnsi="Garamond" w:cs="Arial"/>
                <w:b/>
                <w:sz w:val="20"/>
                <w:szCs w:val="20"/>
              </w:rPr>
              <w:t>/</w:t>
            </w:r>
            <w:r w:rsidR="00C541C7" w:rsidRPr="006C1158">
              <w:rPr>
                <w:rFonts w:ascii="Garamond" w:hAnsi="Garamond" w:cs="Arial"/>
                <w:b/>
                <w:sz w:val="20"/>
                <w:szCs w:val="20"/>
              </w:rPr>
              <w:t>30</w:t>
            </w:r>
          </w:p>
        </w:tc>
        <w:tc>
          <w:tcPr>
            <w:tcW w:w="2430" w:type="dxa"/>
          </w:tcPr>
          <w:p w14:paraId="37B6F528" w14:textId="77777777" w:rsidR="00CA0052" w:rsidRPr="006C1158" w:rsidRDefault="00CA0052" w:rsidP="00FD09A9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  <w:r w:rsidRPr="006C1158">
              <w:rPr>
                <w:rFonts w:ascii="Garamond" w:hAnsi="Garamond" w:cs="Arial"/>
                <w:b/>
                <w:sz w:val="20"/>
                <w:szCs w:val="20"/>
              </w:rPr>
              <w:t>/3</w:t>
            </w:r>
            <w:r w:rsidR="0018495B" w:rsidRPr="006C1158">
              <w:rPr>
                <w:rFonts w:ascii="Garamond" w:hAnsi="Garamond" w:cs="Arial"/>
                <w:b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14:paraId="00E7D554" w14:textId="77777777" w:rsidR="00CA0052" w:rsidRPr="006C1158" w:rsidRDefault="00CA0052" w:rsidP="00FD09A9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  <w:r w:rsidRPr="006C1158">
              <w:rPr>
                <w:rFonts w:ascii="Garamond" w:hAnsi="Garamond" w:cs="Arial"/>
                <w:b/>
                <w:sz w:val="20"/>
                <w:szCs w:val="20"/>
              </w:rPr>
              <w:t>/</w:t>
            </w:r>
            <w:r w:rsidR="00C541C7" w:rsidRPr="006C1158">
              <w:rPr>
                <w:rFonts w:ascii="Garamond" w:hAnsi="Garamond" w:cs="Arial"/>
                <w:b/>
                <w:sz w:val="20"/>
                <w:szCs w:val="20"/>
              </w:rPr>
              <w:t>2</w:t>
            </w:r>
            <w:r w:rsidR="00F944CA" w:rsidRPr="006C1158">
              <w:rPr>
                <w:rFonts w:ascii="Garamond" w:hAnsi="Garamond" w:cs="Arial"/>
                <w:b/>
                <w:sz w:val="20"/>
                <w:szCs w:val="20"/>
              </w:rPr>
              <w:t>0</w:t>
            </w:r>
          </w:p>
        </w:tc>
      </w:tr>
    </w:tbl>
    <w:p w14:paraId="7D60055E" w14:textId="77777777" w:rsidR="001072E0" w:rsidRDefault="001072E0" w:rsidP="0018495B">
      <w:pPr>
        <w:jc w:val="right"/>
      </w:pPr>
    </w:p>
    <w:sectPr w:rsidR="001072E0" w:rsidSect="00BC7C32">
      <w:headerReference w:type="default" r:id="rId7"/>
      <w:pgSz w:w="15840" w:h="12240" w:orient="landscape"/>
      <w:pgMar w:top="3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BC5C" w14:textId="77777777" w:rsidR="004929F2" w:rsidRDefault="004929F2" w:rsidP="006C1158">
      <w:pPr>
        <w:spacing w:after="0" w:line="240" w:lineRule="auto"/>
      </w:pPr>
      <w:r>
        <w:separator/>
      </w:r>
    </w:p>
  </w:endnote>
  <w:endnote w:type="continuationSeparator" w:id="0">
    <w:p w14:paraId="7D471DF2" w14:textId="77777777" w:rsidR="004929F2" w:rsidRDefault="004929F2" w:rsidP="006C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B1A1" w14:textId="77777777" w:rsidR="004929F2" w:rsidRDefault="004929F2" w:rsidP="006C1158">
      <w:pPr>
        <w:spacing w:after="0" w:line="240" w:lineRule="auto"/>
      </w:pPr>
      <w:r>
        <w:separator/>
      </w:r>
    </w:p>
  </w:footnote>
  <w:footnote w:type="continuationSeparator" w:id="0">
    <w:p w14:paraId="19EEFFA6" w14:textId="77777777" w:rsidR="004929F2" w:rsidRDefault="004929F2" w:rsidP="006C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97B5" w14:textId="77777777" w:rsidR="006C1158" w:rsidRDefault="0024614E">
    <w:pPr>
      <w:pStyle w:val="Header"/>
    </w:pPr>
    <w:r w:rsidRPr="00D8411B">
      <w:rPr>
        <w:noProof/>
      </w:rPr>
      <w:drawing>
        <wp:inline distT="0" distB="0" distL="0" distR="0" wp14:anchorId="70632375" wp14:editId="21D28618">
          <wp:extent cx="1149985" cy="444660"/>
          <wp:effectExtent l="0" t="0" r="5715" b="0"/>
          <wp:docPr id="1" name="image0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2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44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32CE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9914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Lc0MjA1MzE2MDA3sDRU0lEKTi0uzszPAykwqgUA50tUeywAAAA="/>
  </w:docVars>
  <w:rsids>
    <w:rsidRoot w:val="001072E0"/>
    <w:rsid w:val="000E5D45"/>
    <w:rsid w:val="001072E0"/>
    <w:rsid w:val="00123F8C"/>
    <w:rsid w:val="0018495B"/>
    <w:rsid w:val="001A1631"/>
    <w:rsid w:val="001C1D03"/>
    <w:rsid w:val="001C372C"/>
    <w:rsid w:val="002359B4"/>
    <w:rsid w:val="0024614E"/>
    <w:rsid w:val="002A18C0"/>
    <w:rsid w:val="0033597E"/>
    <w:rsid w:val="003678F2"/>
    <w:rsid w:val="0042264E"/>
    <w:rsid w:val="004529C2"/>
    <w:rsid w:val="00465F2D"/>
    <w:rsid w:val="004929F2"/>
    <w:rsid w:val="004C2EB7"/>
    <w:rsid w:val="005A0F74"/>
    <w:rsid w:val="00676414"/>
    <w:rsid w:val="006A06DD"/>
    <w:rsid w:val="006C1158"/>
    <w:rsid w:val="006E0B15"/>
    <w:rsid w:val="00744D1A"/>
    <w:rsid w:val="007E0EFD"/>
    <w:rsid w:val="00832850"/>
    <w:rsid w:val="00880A02"/>
    <w:rsid w:val="00974665"/>
    <w:rsid w:val="009A0B1D"/>
    <w:rsid w:val="00A409AD"/>
    <w:rsid w:val="00B65CB8"/>
    <w:rsid w:val="00BC7C32"/>
    <w:rsid w:val="00C541C7"/>
    <w:rsid w:val="00C92284"/>
    <w:rsid w:val="00CA0052"/>
    <w:rsid w:val="00D66FA4"/>
    <w:rsid w:val="00E53648"/>
    <w:rsid w:val="00EF2923"/>
    <w:rsid w:val="00F6577B"/>
    <w:rsid w:val="00F944CA"/>
    <w:rsid w:val="00F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06DB1"/>
  <w15:chartTrackingRefBased/>
  <w15:docId w15:val="{212EC6E8-DD73-6346-9A0C-6D1BB0B4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2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4226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15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C11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115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C11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Architecture PROJECT EVALUATION RUBRIC</vt:lpstr>
    </vt:vector>
  </TitlesOfParts>
  <Company>Home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Architecture PROJECT EVALUATION RUBRIC</dc:title>
  <dc:subject/>
  <dc:creator>Drew Fulkerson</dc:creator>
  <cp:keywords/>
  <cp:lastModifiedBy>Kevin Orr</cp:lastModifiedBy>
  <cp:revision>2</cp:revision>
  <cp:lastPrinted>2016-09-28T17:57:00Z</cp:lastPrinted>
  <dcterms:created xsi:type="dcterms:W3CDTF">2023-01-24T22:49:00Z</dcterms:created>
  <dcterms:modified xsi:type="dcterms:W3CDTF">2023-01-24T22:49:00Z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